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95C1" w14:textId="77777777" w:rsidR="001238AE" w:rsidRPr="00DC0A31" w:rsidRDefault="001238AE" w:rsidP="00D20F99">
      <w:pPr>
        <w:pStyle w:val="Heading1"/>
        <w:jc w:val="both"/>
        <w:rPr>
          <w:rFonts w:asciiTheme="minorHAnsi" w:hAnsiTheme="minorHAnsi" w:cstheme="minorHAnsi"/>
          <w:b/>
          <w:color w:val="002060"/>
          <w:sz w:val="54"/>
          <w:szCs w:val="44"/>
        </w:rPr>
      </w:pPr>
      <w:bookmarkStart w:id="0" w:name="_GoBack"/>
      <w:r w:rsidRPr="00DC0A31">
        <w:rPr>
          <w:rFonts w:asciiTheme="minorHAnsi" w:hAnsiTheme="minorHAnsi" w:cstheme="minorHAnsi"/>
          <w:b/>
          <w:color w:val="002060"/>
          <w:sz w:val="54"/>
          <w:szCs w:val="44"/>
        </w:rPr>
        <w:t>CH</w:t>
      </w:r>
      <w:r w:rsidR="00770105" w:rsidRPr="00DC0A31">
        <w:rPr>
          <w:rFonts w:asciiTheme="minorHAnsi" w:hAnsiTheme="minorHAnsi" w:cstheme="minorHAnsi"/>
          <w:b/>
          <w:color w:val="002060"/>
          <w:sz w:val="54"/>
          <w:szCs w:val="44"/>
        </w:rPr>
        <w:t xml:space="preserve">ILD PROTECTION </w:t>
      </w:r>
      <w:r w:rsidR="00C10E94" w:rsidRPr="00DC0A31">
        <w:rPr>
          <w:rFonts w:asciiTheme="minorHAnsi" w:hAnsiTheme="minorHAnsi" w:cstheme="minorHAnsi"/>
          <w:b/>
          <w:color w:val="002060"/>
          <w:sz w:val="54"/>
          <w:szCs w:val="44"/>
        </w:rPr>
        <w:t>&amp;</w:t>
      </w:r>
      <w:r w:rsidR="00770105" w:rsidRPr="00DC0A31">
        <w:rPr>
          <w:rFonts w:asciiTheme="minorHAnsi" w:hAnsiTheme="minorHAnsi" w:cstheme="minorHAnsi"/>
          <w:b/>
          <w:color w:val="002060"/>
          <w:sz w:val="54"/>
          <w:szCs w:val="44"/>
        </w:rPr>
        <w:t xml:space="preserve"> </w:t>
      </w:r>
      <w:r w:rsidR="00A2629A" w:rsidRPr="00DC0A31">
        <w:rPr>
          <w:rFonts w:asciiTheme="minorHAnsi" w:hAnsiTheme="minorHAnsi" w:cstheme="minorHAnsi"/>
          <w:b/>
          <w:color w:val="002060"/>
          <w:sz w:val="54"/>
          <w:szCs w:val="44"/>
        </w:rPr>
        <w:t>S</w:t>
      </w:r>
      <w:r w:rsidR="00770105" w:rsidRPr="00DC0A31">
        <w:rPr>
          <w:rFonts w:asciiTheme="minorHAnsi" w:hAnsiTheme="minorHAnsi" w:cstheme="minorHAnsi"/>
          <w:b/>
          <w:color w:val="002060"/>
          <w:sz w:val="54"/>
          <w:szCs w:val="44"/>
        </w:rPr>
        <w:t>AFEGUARDING</w:t>
      </w:r>
    </w:p>
    <w:bookmarkEnd w:id="0"/>
    <w:p w14:paraId="6DCACF1F" w14:textId="77777777" w:rsidR="001238AE" w:rsidRPr="00AB53B3" w:rsidRDefault="001238AE" w:rsidP="00D20F99">
      <w:pPr>
        <w:spacing w:after="0"/>
        <w:jc w:val="both"/>
        <w:rPr>
          <w:b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AB53B3">
        <w:rPr>
          <w:b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Summary of Child Protection Information for Visitors</w:t>
      </w:r>
      <w:r w:rsidR="00770105" w:rsidRPr="00AB53B3">
        <w:rPr>
          <w:b/>
          <w:color w:val="C00000"/>
          <w:sz w:val="32"/>
          <w:szCs w:val="3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and Volunteers</w:t>
      </w:r>
    </w:p>
    <w:p w14:paraId="1878D971" w14:textId="77777777" w:rsidR="001238AE" w:rsidRDefault="002E747C" w:rsidP="00D20F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Our school</w:t>
      </w:r>
      <w:r w:rsidR="00C10E94">
        <w:rPr>
          <w:sz w:val="24"/>
          <w:szCs w:val="24"/>
        </w:rPr>
        <w:t xml:space="preserve"> is</w:t>
      </w:r>
      <w:r w:rsidR="001238AE">
        <w:rPr>
          <w:sz w:val="24"/>
          <w:szCs w:val="24"/>
        </w:rPr>
        <w:t xml:space="preserve"> committed to the highest standards in protecting and safeguarding the children entrusted to our care.</w:t>
      </w:r>
    </w:p>
    <w:p w14:paraId="6F3A7D38" w14:textId="77777777" w:rsidR="00927746" w:rsidRPr="00AB53B3" w:rsidRDefault="00927746" w:rsidP="00D20F99">
      <w:pPr>
        <w:pStyle w:val="NoSpacing"/>
        <w:ind w:left="1800"/>
        <w:jc w:val="both"/>
        <w:rPr>
          <w:b/>
          <w:sz w:val="28"/>
          <w:szCs w:val="28"/>
        </w:rPr>
      </w:pPr>
      <w:r w:rsidRPr="00AB53B3">
        <w:rPr>
          <w:b/>
          <w:sz w:val="28"/>
          <w:szCs w:val="28"/>
        </w:rPr>
        <w:t>Our school will support all children by:</w:t>
      </w:r>
    </w:p>
    <w:p w14:paraId="31E2BDE3" w14:textId="072605B9" w:rsidR="00A2629A" w:rsidRPr="00AB53B3" w:rsidRDefault="00927746" w:rsidP="00D20F99">
      <w:pPr>
        <w:pStyle w:val="NoSpacing"/>
        <w:numPr>
          <w:ilvl w:val="0"/>
          <w:numId w:val="1"/>
        </w:numPr>
        <w:ind w:left="2520"/>
        <w:jc w:val="both"/>
        <w:rPr>
          <w:b/>
          <w:sz w:val="28"/>
          <w:szCs w:val="28"/>
        </w:rPr>
      </w:pPr>
      <w:r w:rsidRPr="00AB53B3">
        <w:rPr>
          <w:b/>
          <w:sz w:val="28"/>
          <w:szCs w:val="28"/>
        </w:rPr>
        <w:t>Promoting a caring, safe and positive environment</w:t>
      </w:r>
    </w:p>
    <w:p w14:paraId="629B80B5" w14:textId="77777777" w:rsidR="00927746" w:rsidRPr="00AB53B3" w:rsidRDefault="00927746" w:rsidP="00D20F99">
      <w:pPr>
        <w:pStyle w:val="NoSpacing"/>
        <w:numPr>
          <w:ilvl w:val="0"/>
          <w:numId w:val="1"/>
        </w:numPr>
        <w:ind w:left="2520"/>
        <w:jc w:val="both"/>
        <w:rPr>
          <w:b/>
          <w:sz w:val="28"/>
          <w:szCs w:val="28"/>
        </w:rPr>
      </w:pPr>
      <w:r w:rsidRPr="00AB53B3">
        <w:rPr>
          <w:b/>
          <w:sz w:val="28"/>
          <w:szCs w:val="28"/>
        </w:rPr>
        <w:t>Encouraging self-esteem and self-assertiveness</w:t>
      </w:r>
    </w:p>
    <w:p w14:paraId="02A59864" w14:textId="77777777" w:rsidR="00927746" w:rsidRPr="00AB53B3" w:rsidRDefault="00927746" w:rsidP="00D20F99">
      <w:pPr>
        <w:pStyle w:val="NoSpacing"/>
        <w:numPr>
          <w:ilvl w:val="0"/>
          <w:numId w:val="1"/>
        </w:numPr>
        <w:ind w:left="2520"/>
        <w:jc w:val="both"/>
        <w:rPr>
          <w:b/>
          <w:sz w:val="28"/>
          <w:szCs w:val="28"/>
        </w:rPr>
      </w:pPr>
      <w:r w:rsidRPr="00AB53B3">
        <w:rPr>
          <w:b/>
          <w:sz w:val="28"/>
          <w:szCs w:val="28"/>
        </w:rPr>
        <w:t>Effectively tackling bullying and harassment</w:t>
      </w:r>
    </w:p>
    <w:p w14:paraId="25D3F8BD" w14:textId="77777777" w:rsidR="00927746" w:rsidRPr="00C10E94" w:rsidRDefault="00927746" w:rsidP="00D20F99">
      <w:pPr>
        <w:pStyle w:val="NoSpacing"/>
        <w:jc w:val="both"/>
        <w:rPr>
          <w:sz w:val="10"/>
          <w:szCs w:val="16"/>
        </w:rPr>
      </w:pPr>
    </w:p>
    <w:p w14:paraId="4FFA3E48" w14:textId="77777777" w:rsidR="00927746" w:rsidRDefault="00927746" w:rsidP="00D20F9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recognise that some children may be the victims of neglect, physical, sexual or emotional abuse. Staff working with children are well placed </w:t>
      </w:r>
      <w:r w:rsidR="00526764">
        <w:rPr>
          <w:sz w:val="24"/>
          <w:szCs w:val="24"/>
        </w:rPr>
        <w:t>to identify such abuse.</w:t>
      </w:r>
    </w:p>
    <w:p w14:paraId="4E3435E9" w14:textId="77777777" w:rsidR="00526764" w:rsidRPr="00A2629A" w:rsidRDefault="00526764" w:rsidP="00D20F99">
      <w:pPr>
        <w:pStyle w:val="NoSpacing"/>
        <w:jc w:val="both"/>
        <w:rPr>
          <w:sz w:val="16"/>
          <w:szCs w:val="16"/>
        </w:rPr>
      </w:pPr>
    </w:p>
    <w:p w14:paraId="4404F8BF" w14:textId="77777777" w:rsidR="00526764" w:rsidRDefault="00526764" w:rsidP="00D20F9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2E747C">
        <w:rPr>
          <w:sz w:val="24"/>
          <w:szCs w:val="24"/>
        </w:rPr>
        <w:t>our school</w:t>
      </w:r>
      <w:r w:rsidR="009F29E1">
        <w:rPr>
          <w:sz w:val="24"/>
          <w:szCs w:val="24"/>
        </w:rPr>
        <w:t xml:space="preserve"> </w:t>
      </w:r>
      <w:r>
        <w:rPr>
          <w:sz w:val="24"/>
          <w:szCs w:val="24"/>
        </w:rPr>
        <w:t>in order to protect our children, we aim to:</w:t>
      </w:r>
    </w:p>
    <w:p w14:paraId="0DC78DB5" w14:textId="77777777" w:rsidR="00226E4A" w:rsidRPr="00FE2A1B" w:rsidRDefault="00526764" w:rsidP="00D20F99">
      <w:pPr>
        <w:pStyle w:val="NoSpacing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E2A1B">
        <w:rPr>
          <w:b/>
          <w:sz w:val="28"/>
          <w:szCs w:val="28"/>
        </w:rPr>
        <w:t xml:space="preserve">Create an atmosphere where all our children feel secure, valued </w:t>
      </w:r>
      <w:r w:rsidR="00226E4A" w:rsidRPr="00FE2A1B">
        <w:rPr>
          <w:b/>
          <w:sz w:val="28"/>
          <w:szCs w:val="28"/>
        </w:rPr>
        <w:t xml:space="preserve">and listened to </w:t>
      </w:r>
    </w:p>
    <w:p w14:paraId="3B9415D2" w14:textId="77777777" w:rsidR="003E544C" w:rsidRPr="00FE2A1B" w:rsidRDefault="00226E4A" w:rsidP="00D20F99">
      <w:pPr>
        <w:pStyle w:val="NoSpacing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E2A1B">
        <w:rPr>
          <w:b/>
          <w:sz w:val="28"/>
          <w:szCs w:val="28"/>
        </w:rPr>
        <w:t xml:space="preserve">Recognise signs and </w:t>
      </w:r>
      <w:r w:rsidR="003E544C" w:rsidRPr="00FE2A1B">
        <w:rPr>
          <w:b/>
          <w:sz w:val="28"/>
          <w:szCs w:val="28"/>
        </w:rPr>
        <w:t>symptoms of abuse</w:t>
      </w:r>
    </w:p>
    <w:p w14:paraId="3B15F48D" w14:textId="47508051" w:rsidR="003E544C" w:rsidRDefault="003E544C" w:rsidP="00D20F99">
      <w:pPr>
        <w:pStyle w:val="NoSpacing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E2A1B">
        <w:rPr>
          <w:b/>
          <w:sz w:val="28"/>
          <w:szCs w:val="28"/>
        </w:rPr>
        <w:t>Respond quickly, appropriately and effectively to cases of suspected abuse</w:t>
      </w:r>
    </w:p>
    <w:p w14:paraId="18CD758A" w14:textId="77777777" w:rsidR="0070533A" w:rsidRDefault="0070533A" w:rsidP="00D20F99">
      <w:pPr>
        <w:spacing w:after="0"/>
        <w:jc w:val="both"/>
      </w:pPr>
    </w:p>
    <w:p w14:paraId="166A5FFF" w14:textId="3522F2E8" w:rsidR="0070533A" w:rsidRDefault="0070533A" w:rsidP="00D20F99">
      <w:pPr>
        <w:spacing w:after="0"/>
        <w:jc w:val="both"/>
      </w:pPr>
      <w:r w:rsidRPr="00770105">
        <w:t xml:space="preserve">If you have a concern that a child is being harmed, is at risk of harm, or you receive a disclosure (intentionally or unintentionally) you </w:t>
      </w:r>
      <w:r>
        <w:t xml:space="preserve">must </w:t>
      </w:r>
      <w:r w:rsidRPr="00770105">
        <w:t xml:space="preserve">contact the following </w:t>
      </w:r>
      <w:r>
        <w:t>staff member</w:t>
      </w:r>
      <w:r w:rsidRPr="00770105">
        <w:t xml:space="preserve"> as quickly as possible</w:t>
      </w:r>
    </w:p>
    <w:p w14:paraId="5453A834" w14:textId="77777777" w:rsidR="00770105" w:rsidRDefault="00770105" w:rsidP="00D20F99">
      <w:pPr>
        <w:pStyle w:val="NoSpacing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4780F" wp14:editId="472632CE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762750" cy="3057525"/>
                <wp:effectExtent l="19050" t="19050" r="19050" b="28575"/>
                <wp:wrapNone/>
                <wp:docPr id="2" name="Text Box 2" descr="The Lead DSL and Deputy DSLs names and photographs are shown.  " title="DSL names and photos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B096E" w14:textId="77777777" w:rsidR="00A2629A" w:rsidRDefault="00C10E94" w:rsidP="00C10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               Lead</w:t>
                            </w:r>
                            <w:r w:rsidR="009F29E1">
                              <w:t xml:space="preserve"> </w:t>
                            </w:r>
                            <w:r w:rsidR="00770105" w:rsidRPr="00671B26">
                              <w:t>DSL name:</w:t>
                            </w:r>
                            <w:r w:rsidR="00671B26">
                              <w:rPr>
                                <w:b/>
                              </w:rPr>
                              <w:t xml:space="preserve"> </w:t>
                            </w:r>
                            <w:r w:rsidR="00A2629A">
                              <w:rPr>
                                <w:b/>
                              </w:rPr>
                              <w:t xml:space="preserve">   </w:t>
                            </w:r>
                            <w:r w:rsidR="002E747C" w:rsidRPr="002E747C">
                              <w:rPr>
                                <w:b/>
                                <w:i/>
                              </w:rPr>
                              <w:t>Insert name</w:t>
                            </w:r>
                            <w:r w:rsidR="002E747C">
                              <w:rPr>
                                <w:b/>
                              </w:rPr>
                              <w:t xml:space="preserve"> </w:t>
                            </w:r>
                            <w:r w:rsidR="009F29E1">
                              <w:rPr>
                                <w:b/>
                              </w:rPr>
                              <w:t xml:space="preserve">               </w:t>
                            </w:r>
                            <w:r w:rsidR="00A2629A">
                              <w:rPr>
                                <w:b/>
                              </w:rPr>
                              <w:t xml:space="preserve">          or                           </w:t>
                            </w:r>
                            <w:r w:rsidR="00A2629A" w:rsidRPr="00671B26">
                              <w:t>Deputy DSL name</w:t>
                            </w:r>
                            <w:r w:rsidR="00A2629A" w:rsidRPr="002E747C">
                              <w:rPr>
                                <w:i/>
                              </w:rPr>
                              <w:t xml:space="preserve">:  </w:t>
                            </w:r>
                            <w:r w:rsidR="00A2629A" w:rsidRPr="002E747C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2E747C" w:rsidRPr="002E747C">
                              <w:rPr>
                                <w:b/>
                                <w:i/>
                              </w:rPr>
                              <w:t>Insert name</w:t>
                            </w:r>
                          </w:p>
                          <w:p w14:paraId="66D57ABB" w14:textId="77777777" w:rsidR="002E747C" w:rsidRDefault="00C10E94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ab/>
                            </w:r>
                            <w:r w:rsidR="009F29E1"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26D2337F" w14:textId="77777777" w:rsidR="002E747C" w:rsidRDefault="002E747C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90E67A0" w14:textId="77777777" w:rsidR="002E747C" w:rsidRDefault="002E747C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8AA52D1" w14:textId="77777777" w:rsidR="002E747C" w:rsidRDefault="002E747C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9381921" w14:textId="77777777" w:rsidR="002E747C" w:rsidRDefault="002E747C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</w:p>
                          <w:p w14:paraId="2828F4D6" w14:textId="77777777" w:rsidR="002E747C" w:rsidRDefault="002E747C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6457428" w14:textId="77777777" w:rsidR="002E747C" w:rsidRDefault="002E747C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1860822" w14:textId="77777777" w:rsidR="002E747C" w:rsidRDefault="002E747C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DF2E5E1" w14:textId="77777777" w:rsidR="002E747C" w:rsidRDefault="002E747C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2A69C760" w14:textId="049AECE9" w:rsidR="002E747C" w:rsidRDefault="002E747C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467F5CF8" w14:textId="1F1E6406" w:rsidR="0070533A" w:rsidRDefault="0070533A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6BEFEA0E" w14:textId="77777777" w:rsidR="0070533A" w:rsidRDefault="0070533A" w:rsidP="00C10E94">
                            <w:pPr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7127129" w14:textId="77777777" w:rsidR="009F29E1" w:rsidRDefault="009F29E1" w:rsidP="00C10E94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</w:t>
                            </w:r>
                          </w:p>
                          <w:p w14:paraId="598C1014" w14:textId="299F6DD0" w:rsidR="00770105" w:rsidRPr="00770105" w:rsidRDefault="00A2629A" w:rsidP="00C10E94">
                            <w:pPr>
                              <w:spacing w:after="0"/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                           </w:t>
                            </w:r>
                            <w:r w:rsidR="009F29E1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478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DSL names and photos - Description: The Lead DSL and Deputy DSLs names and photographs are shown.  " style="position:absolute;left:0;text-align:left;margin-left:0;margin-top:8.3pt;width:532.5pt;height:24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" fillcolor="white [3201]" strokeweight="2.25pt">
                <v:textbox>
                  <w:txbxContent>
                    <w:p w14:paraId="2FEB096E" w14:textId="77777777" w:rsidR="00A2629A" w:rsidRDefault="00C10E94" w:rsidP="00C10E94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               Lead</w:t>
                      </w:r>
                      <w:r w:rsidR="009F29E1">
                        <w:t xml:space="preserve"> </w:t>
                      </w:r>
                      <w:r w:rsidR="00770105" w:rsidRPr="00671B26">
                        <w:t>DSL name:</w:t>
                      </w:r>
                      <w:r w:rsidR="00671B26">
                        <w:rPr>
                          <w:b/>
                        </w:rPr>
                        <w:t xml:space="preserve"> </w:t>
                      </w:r>
                      <w:r w:rsidR="00A2629A">
                        <w:rPr>
                          <w:b/>
                        </w:rPr>
                        <w:t xml:space="preserve">   </w:t>
                      </w:r>
                      <w:r w:rsidR="002E747C" w:rsidRPr="002E747C">
                        <w:rPr>
                          <w:b/>
                          <w:i/>
                        </w:rPr>
                        <w:t>Insert name</w:t>
                      </w:r>
                      <w:r w:rsidR="002E747C">
                        <w:rPr>
                          <w:b/>
                        </w:rPr>
                        <w:t xml:space="preserve"> </w:t>
                      </w:r>
                      <w:r w:rsidR="009F29E1">
                        <w:rPr>
                          <w:b/>
                        </w:rPr>
                        <w:t xml:space="preserve">               </w:t>
                      </w:r>
                      <w:r w:rsidR="00A2629A">
                        <w:rPr>
                          <w:b/>
                        </w:rPr>
                        <w:t xml:space="preserve">          or                           </w:t>
                      </w:r>
                      <w:r w:rsidR="00A2629A" w:rsidRPr="00671B26">
                        <w:t>Deputy DSL name</w:t>
                      </w:r>
                      <w:r w:rsidR="00A2629A" w:rsidRPr="002E747C">
                        <w:rPr>
                          <w:i/>
                        </w:rPr>
                        <w:t xml:space="preserve">:  </w:t>
                      </w:r>
                      <w:r w:rsidR="00A2629A" w:rsidRPr="002E747C">
                        <w:rPr>
                          <w:b/>
                          <w:i/>
                        </w:rPr>
                        <w:t xml:space="preserve"> </w:t>
                      </w:r>
                      <w:r w:rsidR="002E747C" w:rsidRPr="002E747C">
                        <w:rPr>
                          <w:b/>
                          <w:i/>
                        </w:rPr>
                        <w:t>Insert name</w:t>
                      </w:r>
                    </w:p>
                    <w:p w14:paraId="66D57ABB" w14:textId="77777777" w:rsidR="002E747C" w:rsidRDefault="00C10E94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</w:t>
                      </w:r>
                      <w:r>
                        <w:rPr>
                          <w:noProof/>
                          <w:lang w:eastAsia="en-GB"/>
                        </w:rPr>
                        <w:tab/>
                      </w:r>
                      <w:r w:rsidR="009F29E1">
                        <w:rPr>
                          <w:noProof/>
                          <w:lang w:eastAsia="en-GB"/>
                        </w:rPr>
                        <w:t xml:space="preserve">                                                                        </w:t>
                      </w:r>
                    </w:p>
                    <w:p w14:paraId="26D2337F" w14:textId="77777777" w:rsidR="002E747C" w:rsidRDefault="002E747C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14:paraId="690E67A0" w14:textId="77777777" w:rsidR="002E747C" w:rsidRDefault="002E747C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14:paraId="68AA52D1" w14:textId="77777777" w:rsidR="002E747C" w:rsidRDefault="002E747C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14:paraId="69381921" w14:textId="77777777" w:rsidR="002E747C" w:rsidRDefault="002E747C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                                                                                              </w:t>
                      </w:r>
                    </w:p>
                    <w:p w14:paraId="2828F4D6" w14:textId="77777777" w:rsidR="002E747C" w:rsidRDefault="002E747C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14:paraId="46457428" w14:textId="77777777" w:rsidR="002E747C" w:rsidRDefault="002E747C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14:paraId="71860822" w14:textId="77777777" w:rsidR="002E747C" w:rsidRDefault="002E747C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14:paraId="3DF2E5E1" w14:textId="77777777" w:rsidR="002E747C" w:rsidRDefault="002E747C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14:paraId="2A69C760" w14:textId="049AECE9" w:rsidR="002E747C" w:rsidRDefault="002E747C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14:paraId="467F5CF8" w14:textId="1F1E6406" w:rsidR="0070533A" w:rsidRDefault="0070533A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14:paraId="6BEFEA0E" w14:textId="77777777" w:rsidR="0070533A" w:rsidRDefault="0070533A" w:rsidP="00C10E94">
                      <w:pPr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14:paraId="37127129" w14:textId="77777777" w:rsidR="009F29E1" w:rsidRDefault="009F29E1" w:rsidP="00C10E94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  </w:t>
                      </w:r>
                    </w:p>
                    <w:p w14:paraId="598C1014" w14:textId="299F6DD0" w:rsidR="00770105" w:rsidRPr="00770105" w:rsidRDefault="00A2629A" w:rsidP="00C10E94">
                      <w:pPr>
                        <w:spacing w:after="0"/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 xml:space="preserve">                            </w:t>
                      </w:r>
                      <w:r w:rsidR="009F29E1">
                        <w:rPr>
                          <w:b/>
                          <w:noProof/>
                          <w:lang w:eastAsia="en-GB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868AAB5" w14:textId="77777777" w:rsidR="00281B20" w:rsidRDefault="00281B20" w:rsidP="00D20F99">
      <w:pPr>
        <w:pStyle w:val="NoSpacing"/>
        <w:jc w:val="both"/>
        <w:rPr>
          <w:sz w:val="24"/>
          <w:szCs w:val="24"/>
        </w:rPr>
      </w:pPr>
    </w:p>
    <w:p w14:paraId="5269B719" w14:textId="77777777" w:rsidR="00770105" w:rsidRDefault="00770105" w:rsidP="00D20F99">
      <w:pPr>
        <w:pStyle w:val="NoSpacing"/>
        <w:jc w:val="both"/>
        <w:rPr>
          <w:sz w:val="24"/>
          <w:szCs w:val="24"/>
        </w:rPr>
      </w:pPr>
    </w:p>
    <w:p w14:paraId="3CA20FA7" w14:textId="77777777" w:rsidR="00770105" w:rsidRDefault="00770105" w:rsidP="00D20F99">
      <w:pPr>
        <w:pStyle w:val="NoSpacing"/>
        <w:jc w:val="both"/>
        <w:rPr>
          <w:sz w:val="24"/>
          <w:szCs w:val="24"/>
        </w:rPr>
      </w:pPr>
    </w:p>
    <w:p w14:paraId="303F3DC7" w14:textId="77777777" w:rsidR="00770105" w:rsidRDefault="002E747C" w:rsidP="00D20F99">
      <w:pPr>
        <w:pStyle w:val="NoSpacing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9F54B" wp14:editId="2F132613">
                <wp:simplePos x="0" y="0"/>
                <wp:positionH relativeFrom="column">
                  <wp:posOffset>4229100</wp:posOffset>
                </wp:positionH>
                <wp:positionV relativeFrom="paragraph">
                  <wp:posOffset>89535</wp:posOffset>
                </wp:positionV>
                <wp:extent cx="1619250" cy="1914525"/>
                <wp:effectExtent l="0" t="0" r="19050" b="28575"/>
                <wp:wrapNone/>
                <wp:docPr id="5" name="Rectangle 5" descr="Photograph of the Deputy DSL enabling them to be identified by sight" title="Deputy DSL's Phot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1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B8D24" w14:textId="77777777" w:rsidR="002E747C" w:rsidRDefault="002E747C" w:rsidP="002E747C">
                            <w:pPr>
                              <w:jc w:val="center"/>
                            </w:pPr>
                            <w:r>
                              <w:t>Insert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9F54B" id="Rectangle 5" o:spid="_x0000_s1027" alt="Title: Deputy DSL's Photo - Description: Photograph of the Deputy DSL enabling them to be identified by sight" style="position:absolute;left:0;text-align:left;margin-left:333pt;margin-top:7.05pt;width:127.5pt;height:15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" fillcolor="#4f81bd [3204]" strokecolor="#243f60 [1604]" strokeweight="2pt">
                <v:textbox>
                  <w:txbxContent>
                    <w:p w14:paraId="72AB8D24" w14:textId="77777777" w:rsidR="002E747C" w:rsidRDefault="002E747C" w:rsidP="002E747C">
                      <w:pPr>
                        <w:jc w:val="center"/>
                      </w:pPr>
                      <w:r>
                        <w:t>Insert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F2288" wp14:editId="6009F716">
                <wp:simplePos x="0" y="0"/>
                <wp:positionH relativeFrom="column">
                  <wp:posOffset>628650</wp:posOffset>
                </wp:positionH>
                <wp:positionV relativeFrom="paragraph">
                  <wp:posOffset>13335</wp:posOffset>
                </wp:positionV>
                <wp:extent cx="1800225" cy="2047875"/>
                <wp:effectExtent l="0" t="0" r="28575" b="28575"/>
                <wp:wrapNone/>
                <wp:docPr id="1" name="Rectangle 1" descr="Photograph of the Lead DSL enabling them to be identified by sight" title="Lead DSL's Phot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63288" w14:textId="77777777" w:rsidR="002E747C" w:rsidRDefault="002E747C" w:rsidP="002E747C">
                            <w:pPr>
                              <w:jc w:val="center"/>
                            </w:pPr>
                            <w:r>
                              <w:t>Insert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F2288" id="Rectangle 1" o:spid="_x0000_s1028" alt="Title: Lead DSL's Photo - Description: Photograph of the Lead DSL enabling them to be identified by sight" style="position:absolute;left:0;text-align:left;margin-left:49.5pt;margin-top:1.05pt;width:141.75pt;height:16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" fillcolor="#4f81bd [3204]" strokecolor="#243f60 [1604]" strokeweight="2pt">
                <v:textbox>
                  <w:txbxContent>
                    <w:p w14:paraId="0A563288" w14:textId="77777777" w:rsidR="002E747C" w:rsidRDefault="002E747C" w:rsidP="002E747C">
                      <w:pPr>
                        <w:jc w:val="center"/>
                      </w:pPr>
                      <w:r>
                        <w:t>Insert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0531D968" w14:textId="77777777" w:rsidR="00770105" w:rsidRDefault="00770105" w:rsidP="00D20F99">
      <w:pPr>
        <w:pStyle w:val="NoSpacing"/>
        <w:jc w:val="both"/>
        <w:rPr>
          <w:sz w:val="24"/>
          <w:szCs w:val="24"/>
        </w:rPr>
      </w:pPr>
    </w:p>
    <w:p w14:paraId="646E23A6" w14:textId="77777777" w:rsidR="00770105" w:rsidRDefault="00770105" w:rsidP="00D20F99">
      <w:pPr>
        <w:pStyle w:val="NoSpacing"/>
        <w:jc w:val="both"/>
        <w:rPr>
          <w:sz w:val="24"/>
          <w:szCs w:val="24"/>
        </w:rPr>
      </w:pPr>
    </w:p>
    <w:p w14:paraId="705A9256" w14:textId="77777777" w:rsidR="00770105" w:rsidRDefault="00770105" w:rsidP="00D20F99">
      <w:pPr>
        <w:pStyle w:val="NoSpacing"/>
        <w:jc w:val="both"/>
        <w:rPr>
          <w:sz w:val="24"/>
          <w:szCs w:val="24"/>
        </w:rPr>
      </w:pPr>
    </w:p>
    <w:p w14:paraId="5DACD0D2" w14:textId="77777777" w:rsidR="00770105" w:rsidRDefault="00770105" w:rsidP="00D20F99">
      <w:pPr>
        <w:pStyle w:val="NoSpacing"/>
        <w:jc w:val="both"/>
        <w:rPr>
          <w:sz w:val="24"/>
          <w:szCs w:val="24"/>
        </w:rPr>
      </w:pPr>
    </w:p>
    <w:p w14:paraId="49D3F190" w14:textId="77777777" w:rsidR="00A2629A" w:rsidRDefault="00A2629A" w:rsidP="00D20F99">
      <w:pPr>
        <w:pStyle w:val="NoSpacing"/>
        <w:jc w:val="both"/>
        <w:rPr>
          <w:sz w:val="24"/>
          <w:szCs w:val="24"/>
        </w:rPr>
      </w:pPr>
    </w:p>
    <w:p w14:paraId="62E70304" w14:textId="77777777" w:rsidR="00A2629A" w:rsidRDefault="00A2629A" w:rsidP="00D20F99">
      <w:pPr>
        <w:pStyle w:val="NoSpacing"/>
        <w:jc w:val="both"/>
        <w:rPr>
          <w:sz w:val="24"/>
          <w:szCs w:val="24"/>
        </w:rPr>
      </w:pPr>
    </w:p>
    <w:p w14:paraId="536BAB42" w14:textId="77777777" w:rsidR="00A2629A" w:rsidRDefault="00A2629A" w:rsidP="00D20F99">
      <w:pPr>
        <w:pStyle w:val="NoSpacing"/>
        <w:jc w:val="both"/>
        <w:rPr>
          <w:sz w:val="24"/>
          <w:szCs w:val="24"/>
        </w:rPr>
      </w:pPr>
    </w:p>
    <w:p w14:paraId="6495F803" w14:textId="77777777" w:rsidR="00770105" w:rsidRDefault="00770105" w:rsidP="00D20F99">
      <w:pPr>
        <w:pStyle w:val="NoSpacing"/>
        <w:jc w:val="both"/>
        <w:rPr>
          <w:sz w:val="24"/>
          <w:szCs w:val="24"/>
        </w:rPr>
      </w:pPr>
    </w:p>
    <w:p w14:paraId="685880A6" w14:textId="77777777" w:rsidR="00770105" w:rsidRDefault="00770105" w:rsidP="00D20F99">
      <w:pPr>
        <w:pStyle w:val="NoSpacing"/>
        <w:jc w:val="both"/>
        <w:rPr>
          <w:sz w:val="24"/>
          <w:szCs w:val="24"/>
        </w:rPr>
      </w:pPr>
    </w:p>
    <w:p w14:paraId="264C6049" w14:textId="77777777" w:rsidR="00C10E94" w:rsidRDefault="00C10E94" w:rsidP="00D20F99">
      <w:pPr>
        <w:pStyle w:val="NoSpacing"/>
        <w:jc w:val="both"/>
        <w:rPr>
          <w:sz w:val="24"/>
          <w:szCs w:val="24"/>
        </w:rPr>
      </w:pPr>
    </w:p>
    <w:p w14:paraId="5B168D49" w14:textId="77777777" w:rsidR="00C10E94" w:rsidRDefault="00C10E94" w:rsidP="00D20F99">
      <w:pPr>
        <w:pStyle w:val="NoSpacing"/>
        <w:jc w:val="both"/>
        <w:rPr>
          <w:sz w:val="24"/>
          <w:szCs w:val="24"/>
        </w:rPr>
      </w:pPr>
    </w:p>
    <w:p w14:paraId="0B370F47" w14:textId="77777777" w:rsidR="00C10E94" w:rsidRDefault="00C10E94" w:rsidP="00D20F99">
      <w:pPr>
        <w:pStyle w:val="NoSpacing"/>
        <w:jc w:val="both"/>
        <w:rPr>
          <w:sz w:val="24"/>
          <w:szCs w:val="24"/>
        </w:rPr>
      </w:pPr>
    </w:p>
    <w:p w14:paraId="476CC96E" w14:textId="71FCAD58" w:rsidR="00C92488" w:rsidRDefault="00C92488" w:rsidP="00D20F99">
      <w:pPr>
        <w:pStyle w:val="NoSpacing"/>
        <w:jc w:val="both"/>
        <w:rPr>
          <w:sz w:val="24"/>
          <w:szCs w:val="24"/>
        </w:rPr>
      </w:pPr>
    </w:p>
    <w:p w14:paraId="0592F4F2" w14:textId="1F60F4D1" w:rsidR="00C92488" w:rsidRDefault="00C92488" w:rsidP="00D20F99">
      <w:pPr>
        <w:pStyle w:val="NoSpacing"/>
        <w:jc w:val="both"/>
        <w:rPr>
          <w:sz w:val="24"/>
          <w:szCs w:val="24"/>
        </w:rPr>
      </w:pPr>
      <w:r w:rsidRPr="00770105">
        <w:t xml:space="preserve">If </w:t>
      </w:r>
      <w:r>
        <w:t xml:space="preserve">either of these persons are not </w:t>
      </w:r>
      <w:r w:rsidR="00AB53B3">
        <w:t>available,</w:t>
      </w:r>
      <w:r>
        <w:t xml:space="preserve"> please contact:      </w:t>
      </w:r>
      <w:r w:rsidR="00AB53B3">
        <w:t>&lt;</w:t>
      </w:r>
      <w:r w:rsidRPr="002E747C">
        <w:rPr>
          <w:b/>
          <w:i/>
        </w:rPr>
        <w:t>insert details</w:t>
      </w:r>
      <w:r w:rsidR="00AB53B3">
        <w:rPr>
          <w:b/>
          <w:i/>
        </w:rPr>
        <w:t>&gt;</w:t>
      </w:r>
    </w:p>
    <w:p w14:paraId="2AFE1F1F" w14:textId="77777777" w:rsidR="00C92488" w:rsidRDefault="00C92488" w:rsidP="00D20F99">
      <w:pPr>
        <w:pStyle w:val="NoSpacing"/>
        <w:jc w:val="both"/>
        <w:rPr>
          <w:sz w:val="24"/>
          <w:szCs w:val="24"/>
        </w:rPr>
      </w:pPr>
    </w:p>
    <w:p w14:paraId="5A51BD88" w14:textId="33785914" w:rsidR="00281B20" w:rsidRDefault="006C48C8" w:rsidP="00D20F9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Everyone working with our children</w:t>
      </w:r>
      <w:r w:rsidR="00212EE2">
        <w:rPr>
          <w:sz w:val="24"/>
          <w:szCs w:val="24"/>
        </w:rPr>
        <w:t>,</w:t>
      </w:r>
      <w:r>
        <w:rPr>
          <w:sz w:val="24"/>
          <w:szCs w:val="24"/>
        </w:rPr>
        <w:t xml:space="preserve"> their parents and carers should be aware that</w:t>
      </w:r>
      <w:r w:rsidR="00212EE2">
        <w:rPr>
          <w:sz w:val="24"/>
          <w:szCs w:val="24"/>
        </w:rPr>
        <w:t xml:space="preserve"> their role is to</w:t>
      </w:r>
      <w:r>
        <w:rPr>
          <w:sz w:val="24"/>
          <w:szCs w:val="24"/>
        </w:rPr>
        <w:t>:</w:t>
      </w:r>
    </w:p>
    <w:p w14:paraId="0CE0E0BA" w14:textId="75560197" w:rsidR="006C48C8" w:rsidRDefault="00212EE2" w:rsidP="00D20F99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AB53B3">
        <w:rPr>
          <w:b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L</w:t>
      </w:r>
      <w:r w:rsidR="00072406" w:rsidRPr="00AB53B3">
        <w:rPr>
          <w:b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isten</w:t>
      </w:r>
      <w:r w:rsidR="00072406">
        <w:rPr>
          <w:sz w:val="24"/>
          <w:szCs w:val="24"/>
        </w:rPr>
        <w:t xml:space="preserve"> and </w:t>
      </w:r>
      <w:r w:rsidR="00AB53B3">
        <w:rPr>
          <w:sz w:val="24"/>
          <w:szCs w:val="24"/>
        </w:rPr>
        <w:t>carefully note</w:t>
      </w:r>
      <w:r w:rsidR="00072406">
        <w:rPr>
          <w:sz w:val="24"/>
          <w:szCs w:val="24"/>
        </w:rPr>
        <w:t xml:space="preserve"> any observations which could indicate abuse</w:t>
      </w:r>
    </w:p>
    <w:p w14:paraId="2A19FCA3" w14:textId="77777777" w:rsidR="00072406" w:rsidRDefault="00212EE2" w:rsidP="00D20F99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072406">
        <w:rPr>
          <w:sz w:val="24"/>
          <w:szCs w:val="24"/>
        </w:rPr>
        <w:t xml:space="preserve">ot </w:t>
      </w:r>
      <w:r>
        <w:rPr>
          <w:sz w:val="24"/>
          <w:szCs w:val="24"/>
        </w:rPr>
        <w:t xml:space="preserve">to </w:t>
      </w:r>
      <w:r w:rsidR="00072406">
        <w:rPr>
          <w:sz w:val="24"/>
          <w:szCs w:val="24"/>
        </w:rPr>
        <w:t>attempt to investigate once the initial concern is raised</w:t>
      </w:r>
    </w:p>
    <w:p w14:paraId="41FDD47A" w14:textId="77777777" w:rsidR="00072406" w:rsidRDefault="00212EE2" w:rsidP="00D20F99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AB53B3">
        <w:rPr>
          <w:b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Refer</w:t>
      </w:r>
      <w:r w:rsidRPr="00AB53B3">
        <w:rPr>
          <w:b/>
          <w:sz w:val="24"/>
          <w:szCs w:val="24"/>
        </w:rPr>
        <w:t xml:space="preserve"> </w:t>
      </w:r>
      <w:r w:rsidRPr="00212EE2">
        <w:rPr>
          <w:sz w:val="24"/>
          <w:szCs w:val="24"/>
        </w:rPr>
        <w:t>to</w:t>
      </w:r>
      <w:r w:rsidR="00072406" w:rsidRPr="00212EE2">
        <w:rPr>
          <w:sz w:val="24"/>
          <w:szCs w:val="24"/>
        </w:rPr>
        <w:t xml:space="preserve"> </w:t>
      </w:r>
      <w:r w:rsidR="00072406">
        <w:rPr>
          <w:sz w:val="24"/>
          <w:szCs w:val="24"/>
        </w:rPr>
        <w:t xml:space="preserve">the Designated Senior </w:t>
      </w:r>
      <w:r>
        <w:rPr>
          <w:sz w:val="24"/>
          <w:szCs w:val="24"/>
        </w:rPr>
        <w:t>Lead</w:t>
      </w:r>
      <w:r w:rsidR="00072406">
        <w:rPr>
          <w:sz w:val="24"/>
          <w:szCs w:val="24"/>
        </w:rPr>
        <w:t xml:space="preserve"> (DS</w:t>
      </w:r>
      <w:r>
        <w:rPr>
          <w:sz w:val="24"/>
          <w:szCs w:val="24"/>
        </w:rPr>
        <w:t>L</w:t>
      </w:r>
      <w:r w:rsidR="00072406">
        <w:rPr>
          <w:sz w:val="24"/>
          <w:szCs w:val="24"/>
        </w:rPr>
        <w:t>) immediately</w:t>
      </w:r>
    </w:p>
    <w:p w14:paraId="41CD2F4D" w14:textId="1231B292" w:rsidR="00072406" w:rsidRDefault="00212EE2" w:rsidP="00D20F99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Contact the Head or the Deputy DS</w:t>
      </w:r>
      <w:r w:rsidR="00DA4D20">
        <w:rPr>
          <w:sz w:val="24"/>
          <w:szCs w:val="24"/>
        </w:rPr>
        <w:t>L</w:t>
      </w:r>
      <w:r>
        <w:rPr>
          <w:sz w:val="24"/>
          <w:szCs w:val="24"/>
        </w:rPr>
        <w:t xml:space="preserve"> i</w:t>
      </w:r>
      <w:r w:rsidR="00072406">
        <w:rPr>
          <w:sz w:val="24"/>
          <w:szCs w:val="24"/>
        </w:rPr>
        <w:t>f the DS</w:t>
      </w:r>
      <w:r w:rsidR="00DA4D20">
        <w:rPr>
          <w:sz w:val="24"/>
          <w:szCs w:val="24"/>
        </w:rPr>
        <w:t>L</w:t>
      </w:r>
      <w:r w:rsidR="00072406">
        <w:rPr>
          <w:sz w:val="24"/>
          <w:szCs w:val="24"/>
        </w:rPr>
        <w:t xml:space="preserve"> is not available </w:t>
      </w:r>
    </w:p>
    <w:p w14:paraId="779C74C9" w14:textId="77777777" w:rsidR="00072406" w:rsidRDefault="00212EE2" w:rsidP="00D20F99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r w:rsidRPr="00AB53B3">
        <w:rPr>
          <w:b/>
          <w:color w:val="C00000"/>
          <w:sz w:val="24"/>
          <w:szCs w:val="24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Remember</w:t>
      </w:r>
      <w:r w:rsidRPr="00AB53B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072406">
        <w:rPr>
          <w:sz w:val="24"/>
          <w:szCs w:val="24"/>
        </w:rPr>
        <w:t>isclosures of abuse or harm from children may be made at any time</w:t>
      </w:r>
    </w:p>
    <w:p w14:paraId="57283B36" w14:textId="77777777" w:rsidR="00072406" w:rsidRDefault="00072406" w:rsidP="00D20F99">
      <w:pPr>
        <w:pStyle w:val="NoSpacing"/>
        <w:jc w:val="both"/>
        <w:rPr>
          <w:sz w:val="24"/>
          <w:szCs w:val="24"/>
        </w:rPr>
      </w:pPr>
      <w:r w:rsidRPr="00072406">
        <w:rPr>
          <w:b/>
          <w:i/>
          <w:sz w:val="24"/>
          <w:szCs w:val="24"/>
        </w:rPr>
        <w:t>If anything worries you or concerns you, report it straight away</w:t>
      </w:r>
    </w:p>
    <w:sectPr w:rsidR="00072406" w:rsidSect="001238A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7136" w14:textId="77777777" w:rsidR="006A37D0" w:rsidRDefault="006A37D0" w:rsidP="00A2629A">
      <w:pPr>
        <w:spacing w:after="0" w:line="240" w:lineRule="auto"/>
      </w:pPr>
      <w:r>
        <w:separator/>
      </w:r>
    </w:p>
  </w:endnote>
  <w:endnote w:type="continuationSeparator" w:id="0">
    <w:p w14:paraId="6D744707" w14:textId="77777777" w:rsidR="006A37D0" w:rsidRDefault="006A37D0" w:rsidP="00A2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4D5C3" w14:textId="3D40305A" w:rsidR="00A2629A" w:rsidRPr="00A2629A" w:rsidRDefault="008754CD" w:rsidP="00A2629A">
    <w:pPr>
      <w:pStyle w:val="Footer"/>
      <w:jc w:val="center"/>
      <w:rPr>
        <w:sz w:val="46"/>
      </w:rPr>
    </w:pPr>
    <w:r>
      <w:rPr>
        <w:sz w:val="46"/>
      </w:rPr>
      <w:t>&lt;</w:t>
    </w:r>
    <w:r w:rsidR="00BF2F47">
      <w:rPr>
        <w:sz w:val="46"/>
      </w:rPr>
      <w:t>Insert school name</w:t>
    </w:r>
    <w:r>
      <w:rPr>
        <w:sz w:val="46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8E901" w14:textId="77777777" w:rsidR="006A37D0" w:rsidRDefault="006A37D0" w:rsidP="00A2629A">
      <w:pPr>
        <w:spacing w:after="0" w:line="240" w:lineRule="auto"/>
      </w:pPr>
      <w:r>
        <w:separator/>
      </w:r>
    </w:p>
  </w:footnote>
  <w:footnote w:type="continuationSeparator" w:id="0">
    <w:p w14:paraId="71BB91C1" w14:textId="77777777" w:rsidR="006A37D0" w:rsidRDefault="006A37D0" w:rsidP="00A26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40B7"/>
    <w:multiLevelType w:val="hybridMultilevel"/>
    <w:tmpl w:val="EA3E0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7C1A"/>
    <w:multiLevelType w:val="hybridMultilevel"/>
    <w:tmpl w:val="6D24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72756"/>
    <w:multiLevelType w:val="hybridMultilevel"/>
    <w:tmpl w:val="8352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AE"/>
    <w:rsid w:val="00072406"/>
    <w:rsid w:val="000C60D7"/>
    <w:rsid w:val="001234DB"/>
    <w:rsid w:val="001238AE"/>
    <w:rsid w:val="00177519"/>
    <w:rsid w:val="00212787"/>
    <w:rsid w:val="00212EE2"/>
    <w:rsid w:val="00226E4A"/>
    <w:rsid w:val="00281B20"/>
    <w:rsid w:val="002E747C"/>
    <w:rsid w:val="003E544C"/>
    <w:rsid w:val="00434CCC"/>
    <w:rsid w:val="004618FA"/>
    <w:rsid w:val="00526764"/>
    <w:rsid w:val="005B44CF"/>
    <w:rsid w:val="005C1EE8"/>
    <w:rsid w:val="0060565A"/>
    <w:rsid w:val="00671B26"/>
    <w:rsid w:val="006961A3"/>
    <w:rsid w:val="006A37D0"/>
    <w:rsid w:val="006C48C8"/>
    <w:rsid w:val="0070433D"/>
    <w:rsid w:val="0070533A"/>
    <w:rsid w:val="00770105"/>
    <w:rsid w:val="007D4045"/>
    <w:rsid w:val="007E43D9"/>
    <w:rsid w:val="00824FDF"/>
    <w:rsid w:val="008754CD"/>
    <w:rsid w:val="00902EE8"/>
    <w:rsid w:val="00920FA9"/>
    <w:rsid w:val="00927746"/>
    <w:rsid w:val="009F29E1"/>
    <w:rsid w:val="00A2629A"/>
    <w:rsid w:val="00A34060"/>
    <w:rsid w:val="00A834BE"/>
    <w:rsid w:val="00AB53B3"/>
    <w:rsid w:val="00B107C9"/>
    <w:rsid w:val="00B70229"/>
    <w:rsid w:val="00BF2F47"/>
    <w:rsid w:val="00C02815"/>
    <w:rsid w:val="00C10E94"/>
    <w:rsid w:val="00C116F4"/>
    <w:rsid w:val="00C92488"/>
    <w:rsid w:val="00D20F99"/>
    <w:rsid w:val="00DA4D20"/>
    <w:rsid w:val="00DC0A31"/>
    <w:rsid w:val="00FE2A1B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F036"/>
  <w15:docId w15:val="{53BA90ED-AAD6-4B9D-BB4B-CCF3B2C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A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77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6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29A"/>
  </w:style>
  <w:style w:type="paragraph" w:styleId="Footer">
    <w:name w:val="footer"/>
    <w:basedOn w:val="Normal"/>
    <w:link w:val="FooterChar"/>
    <w:uiPriority w:val="99"/>
    <w:unhideWhenUsed/>
    <w:rsid w:val="00A26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29A"/>
  </w:style>
  <w:style w:type="character" w:customStyle="1" w:styleId="Heading1Char">
    <w:name w:val="Heading 1 Char"/>
    <w:basedOn w:val="DefaultParagraphFont"/>
    <w:link w:val="Heading1"/>
    <w:uiPriority w:val="9"/>
    <w:rsid w:val="00824F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5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1369</Characters>
  <Application>Microsoft Office Word</Application>
  <DocSecurity>4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Protection &amp; Safegaurding Visitors Information Sheet</vt:lpstr>
    </vt:vector>
  </TitlesOfParts>
  <Company>Service Birmingham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 Protection &amp; Safegaurding Visitors Information Sheet</dc:title>
  <dc:creator>Shyvonne Tracy</dc:creator>
  <cp:lastModifiedBy>Vikki Rainbow</cp:lastModifiedBy>
  <cp:revision>2</cp:revision>
  <dcterms:created xsi:type="dcterms:W3CDTF">2021-09-17T13:11:00Z</dcterms:created>
  <dcterms:modified xsi:type="dcterms:W3CDTF">2021-09-17T13:11:00Z</dcterms:modified>
</cp:coreProperties>
</file>